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04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19069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RUDI MANA SETIAWAN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 Satuan Keamanan, - PJ Keselamatan dan Keamanan Komite K3RS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Pre-Construction Meeting Pembangunan Ruang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Ira Nourma Wiratama (1654)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